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7620" w14:textId="25C06D3F" w:rsidR="004B54D3" w:rsidRPr="00F86922" w:rsidRDefault="004B54D3" w:rsidP="008D6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 w:val="0"/>
        </w:rPr>
      </w:pPr>
      <w:r w:rsidRPr="00F86922">
        <w:rPr>
          <w:b/>
          <w:bCs w:val="0"/>
        </w:rPr>
        <w:t xml:space="preserve">  </w:t>
      </w:r>
      <w:r w:rsidR="004928F7">
        <w:rPr>
          <w:b/>
          <w:bCs w:val="0"/>
        </w:rPr>
        <w:t xml:space="preserve">FRIDAY AFTETNOON - </w:t>
      </w:r>
      <w:r w:rsidRPr="00F86922">
        <w:rPr>
          <w:b/>
          <w:bCs w:val="0"/>
        </w:rPr>
        <w:t>CHAMPIONSHIP</w:t>
      </w:r>
    </w:p>
    <w:p w14:paraId="136C4DF1" w14:textId="77777777" w:rsidR="004B54D3" w:rsidRDefault="004B54D3" w:rsidP="004B54D3"/>
    <w:p w14:paraId="324F273B" w14:textId="5135AC3A" w:rsidR="004928F7" w:rsidRDefault="004928F7" w:rsidP="004B54D3">
      <w:r>
        <w:t>2022</w:t>
      </w:r>
      <w:r>
        <w:tab/>
      </w:r>
      <w:r>
        <w:tab/>
      </w:r>
      <w:r>
        <w:tab/>
      </w:r>
      <w:r w:rsidR="00E719F1">
        <w:t>BANKS</w:t>
      </w:r>
    </w:p>
    <w:p w14:paraId="5C54022B" w14:textId="4B592442" w:rsidR="00E719F1" w:rsidRDefault="00E719F1" w:rsidP="004B54D3">
      <w:r>
        <w:t>2023</w:t>
      </w:r>
      <w:r>
        <w:tab/>
      </w:r>
      <w:r>
        <w:tab/>
      </w:r>
      <w:r>
        <w:tab/>
        <w:t>BANKS</w:t>
      </w:r>
    </w:p>
    <w:p w14:paraId="3CF6D27E" w14:textId="77777777" w:rsidR="004B54D3" w:rsidRDefault="004B54D3" w:rsidP="004B54D3">
      <w:r>
        <w:tab/>
      </w:r>
      <w:r>
        <w:tab/>
      </w:r>
      <w:r>
        <w:tab/>
      </w:r>
    </w:p>
    <w:p w14:paraId="63F61199" w14:textId="77777777" w:rsidR="004B54D3" w:rsidRDefault="004B54D3" w:rsidP="004B54D3">
      <w:r>
        <w:tab/>
      </w:r>
    </w:p>
    <w:p w14:paraId="720E1503" w14:textId="77777777" w:rsidR="004B54D3" w:rsidRDefault="004B54D3" w:rsidP="004B54D3"/>
    <w:p w14:paraId="671EA5DC" w14:textId="77777777" w:rsidR="00D75B79" w:rsidRDefault="00D75B79"/>
    <w:sectPr w:rsidR="00D75B79" w:rsidSect="00D127CE">
      <w:headerReference w:type="default" r:id="rId6"/>
      <w:pgSz w:w="11906" w:h="16838"/>
      <w:pgMar w:top="1440" w:right="1983" w:bottom="426" w:left="2880" w:header="56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887C" w14:textId="77777777" w:rsidR="001F446D" w:rsidRDefault="001F446D" w:rsidP="004B54D3">
      <w:pPr>
        <w:spacing w:after="0" w:line="240" w:lineRule="auto"/>
      </w:pPr>
      <w:r>
        <w:separator/>
      </w:r>
    </w:p>
  </w:endnote>
  <w:endnote w:type="continuationSeparator" w:id="0">
    <w:p w14:paraId="68B14141" w14:textId="77777777" w:rsidR="001F446D" w:rsidRDefault="001F446D" w:rsidP="004B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AAEB" w14:textId="77777777" w:rsidR="001F446D" w:rsidRDefault="001F446D" w:rsidP="004B54D3">
      <w:pPr>
        <w:spacing w:after="0" w:line="240" w:lineRule="auto"/>
      </w:pPr>
      <w:r>
        <w:separator/>
      </w:r>
    </w:p>
  </w:footnote>
  <w:footnote w:type="continuationSeparator" w:id="0">
    <w:p w14:paraId="73D2925B" w14:textId="77777777" w:rsidR="001F446D" w:rsidRDefault="001F446D" w:rsidP="004B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0CA7" w14:textId="77777777" w:rsidR="007812EF" w:rsidRPr="0069256D" w:rsidRDefault="00A17253" w:rsidP="0069256D">
    <w:pPr>
      <w:pStyle w:val="Header"/>
      <w:rPr>
        <w:b/>
        <w:bCs w:val="0"/>
        <w:sz w:val="32"/>
        <w:szCs w:val="32"/>
      </w:rPr>
    </w:pPr>
    <w:r w:rsidRPr="0069256D">
      <w:rPr>
        <w:b/>
        <w:bCs w:val="0"/>
        <w:sz w:val="32"/>
        <w:szCs w:val="32"/>
      </w:rPr>
      <w:t>SOUTHPORT &amp; DISTRICT LADIES BOWLING LEAGUE</w:t>
    </w:r>
  </w:p>
  <w:p w14:paraId="0A772030" w14:textId="77777777" w:rsidR="007812EF" w:rsidRPr="0069256D" w:rsidRDefault="00A17253" w:rsidP="00D50677">
    <w:pPr>
      <w:pStyle w:val="Header"/>
      <w:jc w:val="center"/>
      <w:rPr>
        <w:b/>
        <w:bCs w:val="0"/>
        <w:sz w:val="32"/>
        <w:szCs w:val="32"/>
      </w:rPr>
    </w:pPr>
    <w:r w:rsidRPr="0069256D">
      <w:rPr>
        <w:b/>
        <w:bCs w:val="0"/>
        <w:sz w:val="32"/>
        <w:szCs w:val="32"/>
      </w:rPr>
      <w:t>ROLL OF HONOUR</w:t>
    </w:r>
  </w:p>
  <w:p w14:paraId="171A89C9" w14:textId="77777777" w:rsidR="007812EF" w:rsidRDefault="007812EF">
    <w:pPr>
      <w:pStyle w:val="Header"/>
    </w:pPr>
  </w:p>
  <w:p w14:paraId="7024AE45" w14:textId="77777777" w:rsidR="007812EF" w:rsidRDefault="007812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D3"/>
    <w:rsid w:val="00022EAD"/>
    <w:rsid w:val="001157B1"/>
    <w:rsid w:val="0015423F"/>
    <w:rsid w:val="001F446D"/>
    <w:rsid w:val="004928F7"/>
    <w:rsid w:val="004B54D3"/>
    <w:rsid w:val="007812EF"/>
    <w:rsid w:val="00836DD2"/>
    <w:rsid w:val="008D6025"/>
    <w:rsid w:val="00A17253"/>
    <w:rsid w:val="00AE1C07"/>
    <w:rsid w:val="00D75B79"/>
    <w:rsid w:val="00DB4EB0"/>
    <w:rsid w:val="00E7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725A8"/>
  <w15:chartTrackingRefBased/>
  <w15:docId w15:val="{5AEA6A64-6EAE-4F25-A712-1883B7BE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4D3"/>
  </w:style>
  <w:style w:type="paragraph" w:styleId="Footer">
    <w:name w:val="footer"/>
    <w:basedOn w:val="Normal"/>
    <w:link w:val="FooterChar"/>
    <w:uiPriority w:val="99"/>
    <w:unhideWhenUsed/>
    <w:rsid w:val="004B5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davies</dc:creator>
  <cp:keywords/>
  <dc:description/>
  <cp:lastModifiedBy>Hanora Lewis</cp:lastModifiedBy>
  <cp:revision>2</cp:revision>
  <dcterms:created xsi:type="dcterms:W3CDTF">2024-01-26T11:48:00Z</dcterms:created>
  <dcterms:modified xsi:type="dcterms:W3CDTF">2024-01-26T11:48:00Z</dcterms:modified>
</cp:coreProperties>
</file>